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623"/>
        <w:gridCol w:w="8834"/>
      </w:tblGrid>
      <w:tr w:rsidR="00B6348E" w:rsidRPr="005A1102" w14:paraId="48B69F49" w14:textId="77777777" w:rsidTr="00666949">
        <w:trPr>
          <w:trHeight w:val="503"/>
        </w:trPr>
        <w:tc>
          <w:tcPr>
            <w:tcW w:w="776" w:type="pct"/>
            <w:shd w:val="clear" w:color="auto" w:fill="D9D9D9" w:themeFill="background1" w:themeFillShade="D9"/>
            <w:vAlign w:val="center"/>
          </w:tcPr>
          <w:p w14:paraId="0236949C" w14:textId="077ABAD7" w:rsidR="00B6348E" w:rsidRPr="005A1102" w:rsidRDefault="00B6348E" w:rsidP="00666949">
            <w:pPr>
              <w:pStyle w:val="NoSpacing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4224" w:type="pct"/>
            <w:shd w:val="clear" w:color="auto" w:fill="auto"/>
            <w:vAlign w:val="center"/>
          </w:tcPr>
          <w:p w14:paraId="02EFE87C" w14:textId="7D709FA4" w:rsidR="00B6348E" w:rsidRPr="005A1102" w:rsidRDefault="00B6348E" w:rsidP="00666949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1102">
              <w:rPr>
                <w:rFonts w:ascii="Tahoma" w:hAnsi="Tahoma" w:cs="Tahoma"/>
                <w:bCs/>
                <w:sz w:val="24"/>
                <w:szCs w:val="18"/>
              </w:rPr>
              <w:sym w:font="Wingdings" w:char="F06F"/>
            </w:r>
            <w:r>
              <w:rPr>
                <w:rFonts w:ascii="Tahoma" w:hAnsi="Tahoma" w:cs="Tahoma"/>
                <w:bCs/>
                <w:sz w:val="24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January</w:t>
            </w:r>
            <w:r w:rsidRPr="005A1102">
              <w:rPr>
                <w:rFonts w:ascii="Tahoma" w:hAnsi="Tahoma" w:cs="Tahoma"/>
                <w:bCs/>
                <w:sz w:val="24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24"/>
                <w:szCs w:val="18"/>
              </w:rPr>
              <w:t xml:space="preserve">   </w:t>
            </w:r>
            <w:r w:rsidRPr="005A1102">
              <w:rPr>
                <w:rFonts w:ascii="Tahoma" w:hAnsi="Tahoma" w:cs="Tahoma"/>
                <w:bCs/>
                <w:sz w:val="24"/>
                <w:szCs w:val="18"/>
              </w:rPr>
              <w:sym w:font="Wingdings" w:char="F06F"/>
            </w:r>
            <w:r>
              <w:rPr>
                <w:rFonts w:ascii="Tahoma" w:hAnsi="Tahoma" w:cs="Tahoma"/>
                <w:bCs/>
                <w:sz w:val="24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March    </w:t>
            </w:r>
            <w:r w:rsidRPr="005A1102">
              <w:rPr>
                <w:rFonts w:ascii="Tahoma" w:hAnsi="Tahoma" w:cs="Tahoma"/>
                <w:bCs/>
                <w:sz w:val="24"/>
                <w:szCs w:val="18"/>
              </w:rPr>
              <w:sym w:font="Wingdings" w:char="F06F"/>
            </w:r>
            <w:r>
              <w:rPr>
                <w:rFonts w:ascii="Tahoma" w:hAnsi="Tahoma" w:cs="Tahoma"/>
                <w:bCs/>
                <w:sz w:val="24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June  </w:t>
            </w:r>
            <w:r>
              <w:rPr>
                <w:rFonts w:ascii="Tahoma" w:hAnsi="Tahoma" w:cs="Tahoma"/>
                <w:bCs/>
                <w:sz w:val="24"/>
                <w:szCs w:val="18"/>
              </w:rPr>
              <w:t xml:space="preserve">   </w:t>
            </w:r>
            <w:r w:rsidRPr="005A1102">
              <w:rPr>
                <w:rFonts w:ascii="Tahoma" w:hAnsi="Tahoma" w:cs="Tahoma"/>
                <w:bCs/>
                <w:sz w:val="24"/>
                <w:szCs w:val="18"/>
              </w:rPr>
              <w:sym w:font="Wingdings" w:char="F06F"/>
            </w:r>
            <w:r>
              <w:rPr>
                <w:rFonts w:ascii="Tahoma" w:hAnsi="Tahoma" w:cs="Tahoma"/>
                <w:bCs/>
                <w:sz w:val="24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September</w:t>
            </w:r>
            <w:r w:rsidRPr="005A1102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   </w:t>
            </w:r>
            <w:r w:rsidRPr="005A1102">
              <w:rPr>
                <w:rFonts w:ascii="Tahoma" w:hAnsi="Tahoma" w:cs="Tahoma"/>
                <w:bCs/>
                <w:sz w:val="24"/>
                <w:szCs w:val="18"/>
              </w:rPr>
              <w:sym w:font="Wingdings" w:char="F06F"/>
            </w:r>
            <w:r>
              <w:rPr>
                <w:rFonts w:ascii="Tahoma" w:hAnsi="Tahoma" w:cs="Tahoma"/>
                <w:bCs/>
                <w:sz w:val="24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December   </w:t>
            </w:r>
            <w:r w:rsidRPr="005A1102">
              <w:rPr>
                <w:rFonts w:ascii="Tahoma" w:hAnsi="Tahoma" w:cs="Tahoma"/>
                <w:bCs/>
                <w:sz w:val="24"/>
                <w:szCs w:val="18"/>
              </w:rPr>
              <w:sym w:font="Wingdings" w:char="F06F"/>
            </w:r>
            <w:r>
              <w:rPr>
                <w:rFonts w:ascii="Tahoma" w:hAnsi="Tahoma" w:cs="Tahoma"/>
                <w:bCs/>
                <w:sz w:val="24"/>
                <w:szCs w:val="18"/>
              </w:rPr>
              <w:t xml:space="preserve"> __________</w:t>
            </w:r>
          </w:p>
        </w:tc>
      </w:tr>
    </w:tbl>
    <w:p w14:paraId="38BEDA6A" w14:textId="77777777" w:rsidR="00A12776" w:rsidRDefault="00A12776" w:rsidP="00A12776">
      <w:pPr>
        <w:ind w:firstLine="720"/>
        <w:rPr>
          <w:rFonts w:ascii="Tahoma" w:hAnsi="Tahoma" w:cs="Tahoma"/>
          <w:sz w:val="14"/>
        </w:rPr>
      </w:pPr>
    </w:p>
    <w:p w14:paraId="381F5DE0" w14:textId="77777777" w:rsidR="00B6348E" w:rsidRDefault="00B6348E" w:rsidP="00B6348E">
      <w:pPr>
        <w:rPr>
          <w:rFonts w:ascii="Tahoma" w:hAnsi="Tahoma" w:cs="Tahoma"/>
          <w:sz w:val="14"/>
        </w:rPr>
      </w:pPr>
    </w:p>
    <w:tbl>
      <w:tblPr>
        <w:tblW w:w="6474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0"/>
        <w:gridCol w:w="2874"/>
      </w:tblGrid>
      <w:tr w:rsidR="00B6348E" w:rsidRPr="00B74A01" w14:paraId="277F00EC" w14:textId="77777777" w:rsidTr="00666949">
        <w:trPr>
          <w:trHeight w:val="360"/>
        </w:trPr>
        <w:tc>
          <w:tcPr>
            <w:tcW w:w="3600" w:type="dxa"/>
          </w:tcPr>
          <w:p w14:paraId="4D7CD597" w14:textId="77777777" w:rsidR="00B6348E" w:rsidRPr="00B6348E" w:rsidRDefault="00B6348E" w:rsidP="00B634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6348E">
              <w:rPr>
                <w:rFonts w:ascii="Times New Roman" w:hAnsi="Times New Roman"/>
                <w:b/>
                <w:sz w:val="18"/>
                <w:szCs w:val="18"/>
              </w:rPr>
              <w:t>TOTAL TRANSACTION</w:t>
            </w:r>
          </w:p>
        </w:tc>
        <w:tc>
          <w:tcPr>
            <w:tcW w:w="2874" w:type="dxa"/>
          </w:tcPr>
          <w:p w14:paraId="491AE2E3" w14:textId="12E6F1B7" w:rsidR="00B6348E" w:rsidRPr="00B74A01" w:rsidRDefault="00B6348E" w:rsidP="00B634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348E" w:rsidRPr="00B74A01" w14:paraId="19370C72" w14:textId="77777777" w:rsidTr="00666949">
        <w:trPr>
          <w:trHeight w:val="381"/>
        </w:trPr>
        <w:tc>
          <w:tcPr>
            <w:tcW w:w="3600" w:type="dxa"/>
          </w:tcPr>
          <w:p w14:paraId="4E532B22" w14:textId="77777777" w:rsidR="00B6348E" w:rsidRPr="00B6348E" w:rsidRDefault="00B6348E" w:rsidP="00B6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348E">
              <w:rPr>
                <w:rFonts w:ascii="Times New Roman" w:hAnsi="Times New Roman"/>
                <w:sz w:val="18"/>
                <w:szCs w:val="18"/>
              </w:rPr>
              <w:t>Very Satisfied</w:t>
            </w:r>
          </w:p>
        </w:tc>
        <w:tc>
          <w:tcPr>
            <w:tcW w:w="2874" w:type="dxa"/>
          </w:tcPr>
          <w:p w14:paraId="67AAA98A" w14:textId="40D3BB31" w:rsidR="00B6348E" w:rsidRPr="00B74A01" w:rsidRDefault="00B6348E" w:rsidP="00B634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348E" w:rsidRPr="00B74A01" w14:paraId="23D0F9B4" w14:textId="77777777" w:rsidTr="00666949">
        <w:trPr>
          <w:trHeight w:val="530"/>
        </w:trPr>
        <w:tc>
          <w:tcPr>
            <w:tcW w:w="3600" w:type="dxa"/>
          </w:tcPr>
          <w:p w14:paraId="6FE527CF" w14:textId="77777777" w:rsidR="00B6348E" w:rsidRPr="00B6348E" w:rsidRDefault="00B6348E" w:rsidP="00B6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348E">
              <w:rPr>
                <w:rFonts w:ascii="Times New Roman" w:hAnsi="Times New Roman"/>
                <w:sz w:val="18"/>
                <w:szCs w:val="18"/>
              </w:rPr>
              <w:t>Satisfied</w:t>
            </w:r>
          </w:p>
        </w:tc>
        <w:tc>
          <w:tcPr>
            <w:tcW w:w="2874" w:type="dxa"/>
          </w:tcPr>
          <w:p w14:paraId="45352B75" w14:textId="15C12C1B" w:rsidR="00B6348E" w:rsidRPr="00B74A01" w:rsidRDefault="00B6348E" w:rsidP="00B634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348E" w:rsidRPr="00B74A01" w14:paraId="3D6F0DA3" w14:textId="77777777" w:rsidTr="00666949">
        <w:trPr>
          <w:trHeight w:val="420"/>
        </w:trPr>
        <w:tc>
          <w:tcPr>
            <w:tcW w:w="3600" w:type="dxa"/>
          </w:tcPr>
          <w:p w14:paraId="23082BD5" w14:textId="77777777" w:rsidR="00B6348E" w:rsidRPr="00B6348E" w:rsidRDefault="00B6348E" w:rsidP="00B6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348E">
              <w:rPr>
                <w:rFonts w:ascii="Times New Roman" w:hAnsi="Times New Roman"/>
                <w:sz w:val="18"/>
                <w:szCs w:val="18"/>
              </w:rPr>
              <w:t>Neutral</w:t>
            </w:r>
          </w:p>
        </w:tc>
        <w:tc>
          <w:tcPr>
            <w:tcW w:w="2874" w:type="dxa"/>
          </w:tcPr>
          <w:p w14:paraId="0B866220" w14:textId="77777777" w:rsidR="00B6348E" w:rsidRPr="00B74A01" w:rsidRDefault="00B6348E" w:rsidP="00B634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348E" w:rsidRPr="00B74A01" w14:paraId="44C71A16" w14:textId="77777777" w:rsidTr="00666949">
        <w:trPr>
          <w:trHeight w:val="636"/>
        </w:trPr>
        <w:tc>
          <w:tcPr>
            <w:tcW w:w="3600" w:type="dxa"/>
          </w:tcPr>
          <w:p w14:paraId="686AFFE7" w14:textId="77777777" w:rsidR="00B6348E" w:rsidRPr="00B6348E" w:rsidRDefault="00B6348E" w:rsidP="00B6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348E">
              <w:rPr>
                <w:rFonts w:ascii="Times New Roman" w:hAnsi="Times New Roman"/>
                <w:sz w:val="18"/>
                <w:szCs w:val="18"/>
              </w:rPr>
              <w:t>Unsatisfied</w:t>
            </w:r>
          </w:p>
        </w:tc>
        <w:tc>
          <w:tcPr>
            <w:tcW w:w="2874" w:type="dxa"/>
          </w:tcPr>
          <w:p w14:paraId="6BE82B04" w14:textId="77777777" w:rsidR="00B6348E" w:rsidRPr="00B74A01" w:rsidRDefault="00B6348E" w:rsidP="00B634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348E" w:rsidRPr="00B74A01" w14:paraId="11732E0C" w14:textId="77777777" w:rsidTr="00666949">
        <w:trPr>
          <w:trHeight w:val="720"/>
        </w:trPr>
        <w:tc>
          <w:tcPr>
            <w:tcW w:w="3600" w:type="dxa"/>
          </w:tcPr>
          <w:p w14:paraId="25408B8C" w14:textId="77777777" w:rsidR="00B6348E" w:rsidRPr="00B6348E" w:rsidRDefault="00B6348E" w:rsidP="00B6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348E">
              <w:rPr>
                <w:rFonts w:ascii="Times New Roman" w:hAnsi="Times New Roman"/>
                <w:sz w:val="18"/>
                <w:szCs w:val="18"/>
              </w:rPr>
              <w:t>Very Unsatisfied</w:t>
            </w:r>
          </w:p>
        </w:tc>
        <w:tc>
          <w:tcPr>
            <w:tcW w:w="2874" w:type="dxa"/>
          </w:tcPr>
          <w:p w14:paraId="38362D43" w14:textId="77777777" w:rsidR="00B6348E" w:rsidRPr="00B74A01" w:rsidRDefault="00B6348E" w:rsidP="00B634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348E" w:rsidRPr="00B74A01" w14:paraId="2FEC148B" w14:textId="77777777" w:rsidTr="00666949">
        <w:trPr>
          <w:trHeight w:val="660"/>
        </w:trPr>
        <w:tc>
          <w:tcPr>
            <w:tcW w:w="3600" w:type="dxa"/>
          </w:tcPr>
          <w:p w14:paraId="0ABA3983" w14:textId="77777777" w:rsidR="00B6348E" w:rsidRPr="00B6348E" w:rsidRDefault="00B6348E" w:rsidP="00B6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348E">
              <w:rPr>
                <w:rFonts w:ascii="Times New Roman" w:hAnsi="Times New Roman"/>
                <w:sz w:val="18"/>
                <w:szCs w:val="18"/>
              </w:rPr>
              <w:t>No Feedback</w:t>
            </w:r>
          </w:p>
        </w:tc>
        <w:tc>
          <w:tcPr>
            <w:tcW w:w="2874" w:type="dxa"/>
          </w:tcPr>
          <w:p w14:paraId="253CFE14" w14:textId="77777777" w:rsidR="00B6348E" w:rsidRPr="00B74A01" w:rsidRDefault="00B6348E" w:rsidP="00B6348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6348E" w:rsidRPr="00B949A1" w14:paraId="544FC289" w14:textId="77777777" w:rsidTr="00666949">
        <w:trPr>
          <w:trHeight w:val="648"/>
        </w:trPr>
        <w:tc>
          <w:tcPr>
            <w:tcW w:w="3600" w:type="dxa"/>
          </w:tcPr>
          <w:p w14:paraId="0EDCD2B8" w14:textId="77777777" w:rsidR="00B6348E" w:rsidRPr="00B6348E" w:rsidRDefault="00B6348E" w:rsidP="00B634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6348E">
              <w:rPr>
                <w:rFonts w:ascii="Times New Roman" w:hAnsi="Times New Roman"/>
                <w:b/>
                <w:sz w:val="18"/>
                <w:szCs w:val="18"/>
              </w:rPr>
              <w:t>SATISFACTION RATING</w:t>
            </w:r>
          </w:p>
        </w:tc>
        <w:tc>
          <w:tcPr>
            <w:tcW w:w="2874" w:type="dxa"/>
          </w:tcPr>
          <w:p w14:paraId="488C957D" w14:textId="2EC5D177" w:rsidR="00B6348E" w:rsidRPr="00B949A1" w:rsidRDefault="00B6348E" w:rsidP="00B6348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AACAD2F" w14:textId="77777777" w:rsidR="00B6348E" w:rsidRDefault="00B6348E" w:rsidP="00A12776">
      <w:pPr>
        <w:ind w:firstLine="720"/>
        <w:rPr>
          <w:rFonts w:ascii="Tahoma" w:hAnsi="Tahoma" w:cs="Tahoma"/>
          <w:sz w:val="14"/>
        </w:rPr>
      </w:pPr>
    </w:p>
    <w:tbl>
      <w:tblPr>
        <w:tblStyle w:val="TableGrid"/>
        <w:tblW w:w="5000" w:type="pct"/>
        <w:jc w:val="center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7"/>
      </w:tblGrid>
      <w:tr w:rsidR="00B6348E" w:rsidRPr="00A12776" w14:paraId="77C73439" w14:textId="77777777" w:rsidTr="00666949">
        <w:trPr>
          <w:trHeight w:val="404"/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7B89FD4C" w14:textId="64A941A6" w:rsidR="00B6348E" w:rsidRPr="00A12776" w:rsidRDefault="00B6348E" w:rsidP="00B6348E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NOTE:</w:t>
            </w:r>
          </w:p>
        </w:tc>
      </w:tr>
      <w:tr w:rsidR="00B6348E" w:rsidRPr="000C063F" w14:paraId="0C36BECF" w14:textId="77777777" w:rsidTr="00B6348E">
        <w:trPr>
          <w:trHeight w:val="782"/>
          <w:jc w:val="center"/>
        </w:trPr>
        <w:tc>
          <w:tcPr>
            <w:tcW w:w="5000" w:type="pct"/>
            <w:vAlign w:val="center"/>
          </w:tcPr>
          <w:p w14:paraId="302B67B8" w14:textId="77777777" w:rsidR="00B6348E" w:rsidRPr="000C063F" w:rsidRDefault="00B6348E" w:rsidP="0066694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tbl>
      <w:tblPr>
        <w:tblStyle w:val="TableGrid111"/>
        <w:tblW w:w="5000" w:type="pct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970"/>
        <w:gridCol w:w="2644"/>
        <w:gridCol w:w="2137"/>
        <w:gridCol w:w="1518"/>
      </w:tblGrid>
      <w:tr w:rsidR="00B6348E" w:rsidRPr="00965368" w14:paraId="0D23819A" w14:textId="77777777" w:rsidTr="00666949">
        <w:trPr>
          <w:trHeight w:val="648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5EF4CC39" w14:textId="77777777" w:rsidR="00B6348E" w:rsidRDefault="00B6348E" w:rsidP="00666949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Performed by</w:t>
            </w:r>
          </w:p>
        </w:tc>
        <w:tc>
          <w:tcPr>
            <w:tcW w:w="1420" w:type="pct"/>
            <w:vAlign w:val="center"/>
          </w:tcPr>
          <w:p w14:paraId="704B98BF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1F2FC2C3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064F718F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022" w:type="pct"/>
            <w:vAlign w:val="center"/>
          </w:tcPr>
          <w:p w14:paraId="30C42FB3" w14:textId="77777777" w:rsidR="00B6348E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166BB11" w14:textId="77777777" w:rsidR="00B6348E" w:rsidRPr="00B06A22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</w:tr>
      <w:tr w:rsidR="00B6348E" w:rsidRPr="00965368" w14:paraId="2674B75B" w14:textId="77777777" w:rsidTr="00666949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262F9F54" w14:textId="77777777" w:rsidR="00B6348E" w:rsidRDefault="00B6348E" w:rsidP="00666949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0C001DB4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7B80411A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024E83ED" w14:textId="77777777" w:rsidR="00B6348E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1927C9C8" w14:textId="77777777" w:rsidR="00B6348E" w:rsidRPr="00B06A22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B6348E" w:rsidRPr="00965368" w14:paraId="7723B33A" w14:textId="77777777" w:rsidTr="00666949">
        <w:trPr>
          <w:trHeight w:val="648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66AAE34A" w14:textId="77777777" w:rsidR="00B6348E" w:rsidRPr="00965368" w:rsidRDefault="00B6348E" w:rsidP="00666949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Noted by</w:t>
            </w:r>
          </w:p>
        </w:tc>
        <w:tc>
          <w:tcPr>
            <w:tcW w:w="1420" w:type="pct"/>
            <w:vAlign w:val="center"/>
          </w:tcPr>
          <w:p w14:paraId="44DE87CB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280C3E87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78C79B54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022" w:type="pct"/>
            <w:vAlign w:val="center"/>
          </w:tcPr>
          <w:p w14:paraId="1C9EE100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Chief, Engineering Services Division</w:t>
            </w:r>
          </w:p>
        </w:tc>
        <w:tc>
          <w:tcPr>
            <w:tcW w:w="726" w:type="pct"/>
            <w:vAlign w:val="center"/>
          </w:tcPr>
          <w:p w14:paraId="162A7DAA" w14:textId="77777777" w:rsidR="00B6348E" w:rsidRPr="00B06A22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</w:tr>
      <w:tr w:rsidR="00B6348E" w:rsidRPr="00965368" w14:paraId="2C88C740" w14:textId="77777777" w:rsidTr="00666949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2F9FBB6C" w14:textId="77777777" w:rsidR="00B6348E" w:rsidRPr="00965368" w:rsidRDefault="00B6348E" w:rsidP="00666949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1DE5E1BF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1712291E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2EC01760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1A4D8F8D" w14:textId="77777777" w:rsidR="00B6348E" w:rsidRPr="00965368" w:rsidRDefault="00B6348E" w:rsidP="0066694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1650B07A" w14:textId="77777777" w:rsidR="00B6348E" w:rsidRPr="007964C1" w:rsidRDefault="00B6348E" w:rsidP="00B6348E">
      <w:pPr>
        <w:ind w:firstLine="720"/>
        <w:rPr>
          <w:rFonts w:ascii="Tahoma" w:hAnsi="Tahoma" w:cs="Tahoma"/>
          <w:sz w:val="14"/>
        </w:rPr>
      </w:pPr>
    </w:p>
    <w:p w14:paraId="0BE8C2E8" w14:textId="77777777" w:rsidR="00B6348E" w:rsidRPr="007964C1" w:rsidRDefault="00B6348E" w:rsidP="00A12776">
      <w:pPr>
        <w:ind w:firstLine="720"/>
        <w:rPr>
          <w:rFonts w:ascii="Tahoma" w:hAnsi="Tahoma" w:cs="Tahoma"/>
          <w:sz w:val="14"/>
        </w:rPr>
      </w:pPr>
    </w:p>
    <w:sectPr w:rsidR="00B6348E" w:rsidRPr="007964C1" w:rsidSect="00440C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619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086CA" w14:textId="77777777" w:rsidR="00C76E17" w:rsidRDefault="00C76E17" w:rsidP="00F7638C">
      <w:pPr>
        <w:spacing w:after="0" w:line="240" w:lineRule="auto"/>
      </w:pPr>
      <w:r>
        <w:separator/>
      </w:r>
    </w:p>
  </w:endnote>
  <w:endnote w:type="continuationSeparator" w:id="0">
    <w:p w14:paraId="22F0B459" w14:textId="77777777" w:rsidR="00C76E17" w:rsidRDefault="00C76E17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723AD" w14:textId="77777777" w:rsidR="004B0F96" w:rsidRDefault="004B0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1D7C4" w14:textId="77777777" w:rsidR="004B0F96" w:rsidRDefault="004B0F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FCF23" w14:textId="77777777" w:rsidR="004B0F96" w:rsidRDefault="004B0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A5ED6" w14:textId="77777777" w:rsidR="00C76E17" w:rsidRDefault="00C76E17" w:rsidP="00F7638C">
      <w:pPr>
        <w:spacing w:after="0" w:line="240" w:lineRule="auto"/>
      </w:pPr>
      <w:r>
        <w:separator/>
      </w:r>
    </w:p>
  </w:footnote>
  <w:footnote w:type="continuationSeparator" w:id="0">
    <w:p w14:paraId="1D24F46E" w14:textId="77777777" w:rsidR="00C76E17" w:rsidRDefault="00C76E17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1842E" w14:textId="77777777" w:rsidR="004B0F96" w:rsidRDefault="004B0F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56"/>
      <w:gridCol w:w="9101"/>
    </w:tblGrid>
    <w:tr w:rsidR="00371309" w:rsidRPr="00C614FC" w14:paraId="1680BD8F" w14:textId="77777777" w:rsidTr="00620570">
      <w:trPr>
        <w:trHeight w:hRule="exact" w:val="1020"/>
      </w:trPr>
      <w:tc>
        <w:tcPr>
          <w:tcW w:w="49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4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411F8EC8" w14:textId="77777777" w:rsidR="000C063F" w:rsidRDefault="00B6348E" w:rsidP="00B6348E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CLIENT SATISFACTION RATING</w:t>
          </w:r>
        </w:p>
        <w:p w14:paraId="518FD8E6" w14:textId="31EA1F2B" w:rsidR="00B6348E" w:rsidRPr="000310EC" w:rsidRDefault="00B6348E" w:rsidP="00B6348E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 xml:space="preserve">______ QUARTER </w:t>
          </w:r>
        </w:p>
      </w:tc>
    </w:tr>
    <w:tr w:rsidR="005A1102" w:rsidRPr="00C614FC" w14:paraId="465F9FF4" w14:textId="19B19EDC" w:rsidTr="00175CA9">
      <w:trPr>
        <w:trHeight w:hRule="exact" w:val="420"/>
      </w:trPr>
      <w:tc>
        <w:tcPr>
          <w:tcW w:w="496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2B5577C" w:rsidR="005A1102" w:rsidRPr="00C614FC" w:rsidRDefault="005A1102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1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66C955E7" w:rsidR="005A1102" w:rsidRPr="00501E61" w:rsidRDefault="005A1102" w:rsidP="00EC4F41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NAMRIA-EM-</w:t>
          </w:r>
          <w:r w:rsidRPr="008A214E">
            <w:rPr>
              <w:rFonts w:ascii="Tahoma" w:hAnsi="Tahoma" w:cs="Tahoma"/>
              <w:b/>
              <w:sz w:val="16"/>
              <w:szCs w:val="16"/>
            </w:rPr>
            <w:t>Form</w:t>
          </w:r>
          <w:r w:rsidR="004B0F96">
            <w:rPr>
              <w:rFonts w:ascii="Tahoma" w:hAnsi="Tahoma" w:cs="Tahoma"/>
              <w:b/>
              <w:sz w:val="16"/>
              <w:szCs w:val="16"/>
            </w:rPr>
            <w:t>02</w:t>
          </w:r>
          <w:r>
            <w:rPr>
              <w:rFonts w:ascii="Tahoma" w:hAnsi="Tahoma" w:cs="Tahoma"/>
              <w:b/>
              <w:sz w:val="16"/>
              <w:szCs w:val="16"/>
            </w:rPr>
            <w:t xml:space="preserve"> Rev01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02000" w14:textId="77777777" w:rsidR="004B0F96" w:rsidRDefault="004B0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373C"/>
    <w:rsid w:val="00021B72"/>
    <w:rsid w:val="00031FD6"/>
    <w:rsid w:val="000401A1"/>
    <w:rsid w:val="00063D78"/>
    <w:rsid w:val="0006574B"/>
    <w:rsid w:val="0007735F"/>
    <w:rsid w:val="00081A0E"/>
    <w:rsid w:val="00083856"/>
    <w:rsid w:val="0009507C"/>
    <w:rsid w:val="00095101"/>
    <w:rsid w:val="000A5198"/>
    <w:rsid w:val="000B3B2E"/>
    <w:rsid w:val="000C063F"/>
    <w:rsid w:val="000C75C6"/>
    <w:rsid w:val="000D324A"/>
    <w:rsid w:val="000D376F"/>
    <w:rsid w:val="000F345C"/>
    <w:rsid w:val="000F7305"/>
    <w:rsid w:val="00105490"/>
    <w:rsid w:val="001215E8"/>
    <w:rsid w:val="00121F9F"/>
    <w:rsid w:val="001314C9"/>
    <w:rsid w:val="00131B9D"/>
    <w:rsid w:val="0013330C"/>
    <w:rsid w:val="00135B1F"/>
    <w:rsid w:val="00136DD2"/>
    <w:rsid w:val="001432B8"/>
    <w:rsid w:val="00155F04"/>
    <w:rsid w:val="00157E53"/>
    <w:rsid w:val="00180884"/>
    <w:rsid w:val="00182139"/>
    <w:rsid w:val="001842D5"/>
    <w:rsid w:val="0019313C"/>
    <w:rsid w:val="0019623D"/>
    <w:rsid w:val="001A11B8"/>
    <w:rsid w:val="001B1489"/>
    <w:rsid w:val="001C0BA1"/>
    <w:rsid w:val="001C0CD4"/>
    <w:rsid w:val="001C1DF6"/>
    <w:rsid w:val="001C50DB"/>
    <w:rsid w:val="001D68FA"/>
    <w:rsid w:val="001E0724"/>
    <w:rsid w:val="001E6B3B"/>
    <w:rsid w:val="001F4D18"/>
    <w:rsid w:val="001F7F87"/>
    <w:rsid w:val="0020104E"/>
    <w:rsid w:val="002050AB"/>
    <w:rsid w:val="00215EA2"/>
    <w:rsid w:val="002321F1"/>
    <w:rsid w:val="002437A6"/>
    <w:rsid w:val="002446DB"/>
    <w:rsid w:val="00252139"/>
    <w:rsid w:val="002546F2"/>
    <w:rsid w:val="00271DBB"/>
    <w:rsid w:val="00285AA5"/>
    <w:rsid w:val="00290193"/>
    <w:rsid w:val="00290853"/>
    <w:rsid w:val="002A495D"/>
    <w:rsid w:val="002B3243"/>
    <w:rsid w:val="002B679E"/>
    <w:rsid w:val="002C1B55"/>
    <w:rsid w:val="002C7901"/>
    <w:rsid w:val="002D19B3"/>
    <w:rsid w:val="002D3C07"/>
    <w:rsid w:val="002D7D55"/>
    <w:rsid w:val="002E4F91"/>
    <w:rsid w:val="002F08BF"/>
    <w:rsid w:val="002F1B3D"/>
    <w:rsid w:val="002F6693"/>
    <w:rsid w:val="00324920"/>
    <w:rsid w:val="0033594C"/>
    <w:rsid w:val="00342A65"/>
    <w:rsid w:val="00371309"/>
    <w:rsid w:val="0038421D"/>
    <w:rsid w:val="003858C2"/>
    <w:rsid w:val="00394333"/>
    <w:rsid w:val="003A215D"/>
    <w:rsid w:val="003B76CD"/>
    <w:rsid w:val="003D2B77"/>
    <w:rsid w:val="003D458A"/>
    <w:rsid w:val="003D549F"/>
    <w:rsid w:val="004112BB"/>
    <w:rsid w:val="00431109"/>
    <w:rsid w:val="00440C59"/>
    <w:rsid w:val="0045195E"/>
    <w:rsid w:val="004535B8"/>
    <w:rsid w:val="00455A94"/>
    <w:rsid w:val="0046265F"/>
    <w:rsid w:val="004633B5"/>
    <w:rsid w:val="00473A00"/>
    <w:rsid w:val="004748DE"/>
    <w:rsid w:val="004A1897"/>
    <w:rsid w:val="004B0882"/>
    <w:rsid w:val="004B0AE1"/>
    <w:rsid w:val="004B0F96"/>
    <w:rsid w:val="004B38F3"/>
    <w:rsid w:val="004B50AF"/>
    <w:rsid w:val="004B73D4"/>
    <w:rsid w:val="004C082C"/>
    <w:rsid w:val="004C1EBE"/>
    <w:rsid w:val="004C213D"/>
    <w:rsid w:val="004C5AE6"/>
    <w:rsid w:val="004D11FA"/>
    <w:rsid w:val="004E32B5"/>
    <w:rsid w:val="004E731D"/>
    <w:rsid w:val="004F14B3"/>
    <w:rsid w:val="00501E61"/>
    <w:rsid w:val="00502247"/>
    <w:rsid w:val="00504427"/>
    <w:rsid w:val="00512103"/>
    <w:rsid w:val="00516E47"/>
    <w:rsid w:val="005172A2"/>
    <w:rsid w:val="0054406E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87403"/>
    <w:rsid w:val="00587EC0"/>
    <w:rsid w:val="0059076F"/>
    <w:rsid w:val="00591E93"/>
    <w:rsid w:val="005A1102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E714C"/>
    <w:rsid w:val="005F77C5"/>
    <w:rsid w:val="0060038B"/>
    <w:rsid w:val="006022E1"/>
    <w:rsid w:val="006140DC"/>
    <w:rsid w:val="00620570"/>
    <w:rsid w:val="00630394"/>
    <w:rsid w:val="00643CC0"/>
    <w:rsid w:val="00655740"/>
    <w:rsid w:val="0065755C"/>
    <w:rsid w:val="00660A57"/>
    <w:rsid w:val="00671B9C"/>
    <w:rsid w:val="00672293"/>
    <w:rsid w:val="00684947"/>
    <w:rsid w:val="0068731A"/>
    <w:rsid w:val="0068798D"/>
    <w:rsid w:val="006B20E9"/>
    <w:rsid w:val="006C52E5"/>
    <w:rsid w:val="006D5BC9"/>
    <w:rsid w:val="006E0CC2"/>
    <w:rsid w:val="006E157F"/>
    <w:rsid w:val="006E39CC"/>
    <w:rsid w:val="006E3C74"/>
    <w:rsid w:val="006F64E9"/>
    <w:rsid w:val="00701C51"/>
    <w:rsid w:val="00706EA3"/>
    <w:rsid w:val="00715251"/>
    <w:rsid w:val="00733666"/>
    <w:rsid w:val="007518DD"/>
    <w:rsid w:val="007538F0"/>
    <w:rsid w:val="00771977"/>
    <w:rsid w:val="00780F34"/>
    <w:rsid w:val="00781997"/>
    <w:rsid w:val="00783A8A"/>
    <w:rsid w:val="00784E8B"/>
    <w:rsid w:val="00792AB5"/>
    <w:rsid w:val="00792DD4"/>
    <w:rsid w:val="007964C1"/>
    <w:rsid w:val="007A49D8"/>
    <w:rsid w:val="007B6735"/>
    <w:rsid w:val="007C1588"/>
    <w:rsid w:val="007C1DDB"/>
    <w:rsid w:val="007C7072"/>
    <w:rsid w:val="007D1366"/>
    <w:rsid w:val="007D1690"/>
    <w:rsid w:val="007E089E"/>
    <w:rsid w:val="007E1473"/>
    <w:rsid w:val="007E5661"/>
    <w:rsid w:val="007E6AC3"/>
    <w:rsid w:val="007F3054"/>
    <w:rsid w:val="00803D38"/>
    <w:rsid w:val="0082261D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93492"/>
    <w:rsid w:val="008A214E"/>
    <w:rsid w:val="008A518E"/>
    <w:rsid w:val="008B3519"/>
    <w:rsid w:val="008B441D"/>
    <w:rsid w:val="008C2981"/>
    <w:rsid w:val="008D0061"/>
    <w:rsid w:val="008D38E8"/>
    <w:rsid w:val="008E1EE4"/>
    <w:rsid w:val="008E6D20"/>
    <w:rsid w:val="008F78DF"/>
    <w:rsid w:val="00905281"/>
    <w:rsid w:val="009148E3"/>
    <w:rsid w:val="0092517C"/>
    <w:rsid w:val="00925A44"/>
    <w:rsid w:val="00927EB8"/>
    <w:rsid w:val="00927F1F"/>
    <w:rsid w:val="00931F69"/>
    <w:rsid w:val="009336C9"/>
    <w:rsid w:val="009345ED"/>
    <w:rsid w:val="00937291"/>
    <w:rsid w:val="00940F40"/>
    <w:rsid w:val="00944512"/>
    <w:rsid w:val="0094557A"/>
    <w:rsid w:val="009522F5"/>
    <w:rsid w:val="009608A7"/>
    <w:rsid w:val="00963B6C"/>
    <w:rsid w:val="00966EA2"/>
    <w:rsid w:val="0097517A"/>
    <w:rsid w:val="009764A3"/>
    <w:rsid w:val="00992009"/>
    <w:rsid w:val="00993C9C"/>
    <w:rsid w:val="009A3167"/>
    <w:rsid w:val="009B1F81"/>
    <w:rsid w:val="009B4C2C"/>
    <w:rsid w:val="009B5308"/>
    <w:rsid w:val="009C14FA"/>
    <w:rsid w:val="009E2BB3"/>
    <w:rsid w:val="009E3BCF"/>
    <w:rsid w:val="009E3C2B"/>
    <w:rsid w:val="009F56AC"/>
    <w:rsid w:val="00A03082"/>
    <w:rsid w:val="00A065C7"/>
    <w:rsid w:val="00A12776"/>
    <w:rsid w:val="00A16797"/>
    <w:rsid w:val="00A31332"/>
    <w:rsid w:val="00A46E36"/>
    <w:rsid w:val="00A51060"/>
    <w:rsid w:val="00A541A0"/>
    <w:rsid w:val="00A547AE"/>
    <w:rsid w:val="00A663B8"/>
    <w:rsid w:val="00A718EA"/>
    <w:rsid w:val="00A74022"/>
    <w:rsid w:val="00A76C8C"/>
    <w:rsid w:val="00A82914"/>
    <w:rsid w:val="00A848F7"/>
    <w:rsid w:val="00A87101"/>
    <w:rsid w:val="00A920B2"/>
    <w:rsid w:val="00A9685C"/>
    <w:rsid w:val="00A978CD"/>
    <w:rsid w:val="00AC0936"/>
    <w:rsid w:val="00B04A4B"/>
    <w:rsid w:val="00B05124"/>
    <w:rsid w:val="00B2093A"/>
    <w:rsid w:val="00B31BA5"/>
    <w:rsid w:val="00B42C2A"/>
    <w:rsid w:val="00B43345"/>
    <w:rsid w:val="00B62313"/>
    <w:rsid w:val="00B6348E"/>
    <w:rsid w:val="00B63E92"/>
    <w:rsid w:val="00B7213B"/>
    <w:rsid w:val="00B72B5F"/>
    <w:rsid w:val="00B82732"/>
    <w:rsid w:val="00BA0C83"/>
    <w:rsid w:val="00BA0F74"/>
    <w:rsid w:val="00BB723A"/>
    <w:rsid w:val="00BC3B64"/>
    <w:rsid w:val="00BC4940"/>
    <w:rsid w:val="00BC532E"/>
    <w:rsid w:val="00BD0385"/>
    <w:rsid w:val="00BD739B"/>
    <w:rsid w:val="00BE3983"/>
    <w:rsid w:val="00BE6FA9"/>
    <w:rsid w:val="00C2055F"/>
    <w:rsid w:val="00C256DE"/>
    <w:rsid w:val="00C26E68"/>
    <w:rsid w:val="00C433F9"/>
    <w:rsid w:val="00C61AA8"/>
    <w:rsid w:val="00C76E17"/>
    <w:rsid w:val="00C8088D"/>
    <w:rsid w:val="00C8243A"/>
    <w:rsid w:val="00C941DB"/>
    <w:rsid w:val="00C9469C"/>
    <w:rsid w:val="00C97BE4"/>
    <w:rsid w:val="00CA07D9"/>
    <w:rsid w:val="00CB5EBE"/>
    <w:rsid w:val="00CC257D"/>
    <w:rsid w:val="00CC3A7A"/>
    <w:rsid w:val="00CC46E7"/>
    <w:rsid w:val="00CD5280"/>
    <w:rsid w:val="00D16FAF"/>
    <w:rsid w:val="00D176B6"/>
    <w:rsid w:val="00D225FA"/>
    <w:rsid w:val="00D4447F"/>
    <w:rsid w:val="00D51889"/>
    <w:rsid w:val="00D61DC2"/>
    <w:rsid w:val="00D6327A"/>
    <w:rsid w:val="00D643FC"/>
    <w:rsid w:val="00D67F2C"/>
    <w:rsid w:val="00D83BA8"/>
    <w:rsid w:val="00D9701C"/>
    <w:rsid w:val="00D97138"/>
    <w:rsid w:val="00DC0A20"/>
    <w:rsid w:val="00DC1EF1"/>
    <w:rsid w:val="00DC7001"/>
    <w:rsid w:val="00DE0B84"/>
    <w:rsid w:val="00DF27AA"/>
    <w:rsid w:val="00DF66F5"/>
    <w:rsid w:val="00DF73ED"/>
    <w:rsid w:val="00DF7519"/>
    <w:rsid w:val="00E155DC"/>
    <w:rsid w:val="00E17D0A"/>
    <w:rsid w:val="00E22771"/>
    <w:rsid w:val="00E27ADB"/>
    <w:rsid w:val="00E3137D"/>
    <w:rsid w:val="00E350A9"/>
    <w:rsid w:val="00E45BFF"/>
    <w:rsid w:val="00E52056"/>
    <w:rsid w:val="00E54381"/>
    <w:rsid w:val="00E60CC3"/>
    <w:rsid w:val="00E62E72"/>
    <w:rsid w:val="00E72B31"/>
    <w:rsid w:val="00E773D1"/>
    <w:rsid w:val="00E77EED"/>
    <w:rsid w:val="00E90D38"/>
    <w:rsid w:val="00E922B2"/>
    <w:rsid w:val="00E97252"/>
    <w:rsid w:val="00EA6DE2"/>
    <w:rsid w:val="00EB2DB3"/>
    <w:rsid w:val="00EC01F9"/>
    <w:rsid w:val="00EC2F70"/>
    <w:rsid w:val="00EC4F41"/>
    <w:rsid w:val="00EC57D2"/>
    <w:rsid w:val="00EE2167"/>
    <w:rsid w:val="00F14586"/>
    <w:rsid w:val="00F2049F"/>
    <w:rsid w:val="00F22DA8"/>
    <w:rsid w:val="00F252D5"/>
    <w:rsid w:val="00F34114"/>
    <w:rsid w:val="00F43220"/>
    <w:rsid w:val="00F4526D"/>
    <w:rsid w:val="00F54F39"/>
    <w:rsid w:val="00F6470F"/>
    <w:rsid w:val="00F748AA"/>
    <w:rsid w:val="00F7638C"/>
    <w:rsid w:val="00FA319D"/>
    <w:rsid w:val="00FA40E7"/>
    <w:rsid w:val="00FA5E99"/>
    <w:rsid w:val="00FB3686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B9C52428-6EF4-4ABA-9D92-20A399F3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7964C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0FCA2-5093-47B5-8EEF-D44B6A77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GSDD-GISMB</dc:creator>
  <cp:lastModifiedBy>user</cp:lastModifiedBy>
  <cp:revision>2</cp:revision>
  <cp:lastPrinted>2018-12-10T03:23:00Z</cp:lastPrinted>
  <dcterms:created xsi:type="dcterms:W3CDTF">2020-08-10T06:31:00Z</dcterms:created>
  <dcterms:modified xsi:type="dcterms:W3CDTF">2020-08-10T06:31:00Z</dcterms:modified>
</cp:coreProperties>
</file>